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D2D02" w14:textId="77777777" w:rsidR="004B53FC" w:rsidRDefault="004B53FC" w:rsidP="004B53FC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109CBCB" wp14:editId="0FDBE27F">
            <wp:extent cx="403860" cy="5105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D33D46">
        <w:rPr>
          <w:rFonts w:ascii="Century Gothic" w:hAnsi="Century Gothic"/>
          <w:b/>
          <w:noProof/>
          <w:sz w:val="48"/>
          <w:szCs w:val="48"/>
          <w:lang w:eastAsia="en-GB"/>
        </w:rPr>
        <w:drawing>
          <wp:inline distT="0" distB="0" distL="0" distR="0" wp14:anchorId="018CDB03" wp14:editId="13BAB066">
            <wp:extent cx="350520" cy="49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460EB" w14:textId="77777777" w:rsidR="004F51E6" w:rsidRPr="004B53FC" w:rsidRDefault="004B53FC" w:rsidP="004F51E6">
      <w:pPr>
        <w:jc w:val="center"/>
        <w:rPr>
          <w:b/>
        </w:rPr>
      </w:pPr>
      <w:r w:rsidRPr="004B53FC">
        <w:rPr>
          <w:b/>
        </w:rPr>
        <w:t xml:space="preserve">DAVENHAM C OF E PRIMARY SCHOOL </w:t>
      </w:r>
    </w:p>
    <w:p w14:paraId="1F67043F" w14:textId="6B4365C8" w:rsidR="0036149F" w:rsidRPr="00752CF0" w:rsidRDefault="004F51E6" w:rsidP="004F51E6">
      <w:pPr>
        <w:jc w:val="center"/>
        <w:rPr>
          <w:rFonts w:ascii="Century Gothic" w:hAnsi="Century Gothic"/>
          <w:b/>
          <w:sz w:val="20"/>
          <w:szCs w:val="20"/>
        </w:rPr>
      </w:pPr>
      <w:r w:rsidRPr="00752CF0">
        <w:rPr>
          <w:rFonts w:ascii="Century Gothic" w:hAnsi="Century Gothic"/>
          <w:b/>
          <w:sz w:val="20"/>
          <w:szCs w:val="20"/>
        </w:rPr>
        <w:t xml:space="preserve"> TERM AND INSET DATES</w:t>
      </w:r>
      <w:r w:rsidR="0099643C">
        <w:rPr>
          <w:rFonts w:ascii="Century Gothic" w:hAnsi="Century Gothic"/>
          <w:b/>
          <w:sz w:val="20"/>
          <w:szCs w:val="20"/>
        </w:rPr>
        <w:t xml:space="preserve"> </w:t>
      </w:r>
      <w:r w:rsidR="00D2532C">
        <w:rPr>
          <w:rFonts w:ascii="Century Gothic" w:hAnsi="Century Gothic"/>
          <w:b/>
          <w:sz w:val="20"/>
          <w:szCs w:val="20"/>
        </w:rPr>
        <w:t xml:space="preserve">2024 – 2025 </w:t>
      </w:r>
    </w:p>
    <w:p w14:paraId="02217C0B" w14:textId="77777777" w:rsidR="006E29C5" w:rsidRDefault="006E29C5" w:rsidP="008A2B5C">
      <w:pPr>
        <w:rPr>
          <w:rFonts w:ascii="Century Gothic" w:hAnsi="Century Gothic"/>
          <w:b/>
          <w:sz w:val="20"/>
          <w:szCs w:val="20"/>
        </w:rPr>
      </w:pPr>
    </w:p>
    <w:p w14:paraId="083F9AC7" w14:textId="13B9DB10" w:rsidR="00462EAB" w:rsidRDefault="00462EAB" w:rsidP="00752CF0">
      <w:pPr>
        <w:rPr>
          <w:b/>
        </w:rPr>
      </w:pPr>
    </w:p>
    <w:p w14:paraId="65E087E1" w14:textId="120D5ED1" w:rsidR="002E6CC9" w:rsidRPr="004F51E6" w:rsidRDefault="002E6CC9" w:rsidP="002E6CC9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2024 – 2025</w:t>
      </w:r>
      <w:r w:rsidR="00934548">
        <w:rPr>
          <w:rFonts w:ascii="Century Gothic" w:hAnsi="Century Gothic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1173"/>
        <w:gridCol w:w="1136"/>
        <w:gridCol w:w="1059"/>
        <w:gridCol w:w="1063"/>
        <w:gridCol w:w="1153"/>
        <w:gridCol w:w="1153"/>
        <w:gridCol w:w="1109"/>
      </w:tblGrid>
      <w:tr w:rsidR="002E6CC9" w:rsidRPr="00752CF0" w14:paraId="1942B4D3" w14:textId="77777777" w:rsidTr="0056434F">
        <w:tc>
          <w:tcPr>
            <w:tcW w:w="1193" w:type="dxa"/>
          </w:tcPr>
          <w:p w14:paraId="71C9AD35" w14:textId="77777777" w:rsidR="002E6CC9" w:rsidRPr="00752CF0" w:rsidRDefault="002E6CC9" w:rsidP="0056434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6106CEBA" w14:textId="77777777" w:rsidR="002E6CC9" w:rsidRPr="00752CF0" w:rsidRDefault="002E6CC9" w:rsidP="0056434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52CF0">
              <w:rPr>
                <w:rFonts w:ascii="Century Gothic" w:hAnsi="Century Gothic"/>
                <w:b/>
                <w:sz w:val="20"/>
                <w:szCs w:val="20"/>
              </w:rPr>
              <w:t>Autumn 1</w:t>
            </w:r>
          </w:p>
        </w:tc>
        <w:tc>
          <w:tcPr>
            <w:tcW w:w="1178" w:type="dxa"/>
          </w:tcPr>
          <w:p w14:paraId="5D3594CD" w14:textId="77777777" w:rsidR="002E6CC9" w:rsidRPr="00752CF0" w:rsidRDefault="002E6CC9" w:rsidP="0056434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52CF0">
              <w:rPr>
                <w:rFonts w:ascii="Century Gothic" w:hAnsi="Century Gothic"/>
                <w:b/>
                <w:sz w:val="20"/>
                <w:szCs w:val="20"/>
              </w:rPr>
              <w:t>Autumn 2</w:t>
            </w:r>
          </w:p>
        </w:tc>
        <w:tc>
          <w:tcPr>
            <w:tcW w:w="1122" w:type="dxa"/>
          </w:tcPr>
          <w:p w14:paraId="6B9A7781" w14:textId="77777777" w:rsidR="002E6CC9" w:rsidRPr="00752CF0" w:rsidRDefault="002E6CC9" w:rsidP="0056434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52CF0">
              <w:rPr>
                <w:rFonts w:ascii="Century Gothic" w:hAnsi="Century Gothic"/>
                <w:b/>
                <w:sz w:val="20"/>
                <w:szCs w:val="20"/>
              </w:rPr>
              <w:t>Spring 1</w:t>
            </w:r>
          </w:p>
        </w:tc>
        <w:tc>
          <w:tcPr>
            <w:tcW w:w="1127" w:type="dxa"/>
          </w:tcPr>
          <w:p w14:paraId="1FE77372" w14:textId="77777777" w:rsidR="002E6CC9" w:rsidRPr="00752CF0" w:rsidRDefault="002E6CC9" w:rsidP="0056434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52CF0">
              <w:rPr>
                <w:rFonts w:ascii="Century Gothic" w:hAnsi="Century Gothic"/>
                <w:b/>
                <w:sz w:val="20"/>
                <w:szCs w:val="20"/>
              </w:rPr>
              <w:t>Spring 2</w:t>
            </w:r>
          </w:p>
        </w:tc>
        <w:tc>
          <w:tcPr>
            <w:tcW w:w="1190" w:type="dxa"/>
          </w:tcPr>
          <w:p w14:paraId="0D449F54" w14:textId="77777777" w:rsidR="002E6CC9" w:rsidRPr="00752CF0" w:rsidRDefault="002E6CC9" w:rsidP="0056434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52CF0">
              <w:rPr>
                <w:rFonts w:ascii="Century Gothic" w:hAnsi="Century Gothic"/>
                <w:b/>
                <w:sz w:val="20"/>
                <w:szCs w:val="20"/>
              </w:rPr>
              <w:t>Summer 1</w:t>
            </w:r>
          </w:p>
        </w:tc>
        <w:tc>
          <w:tcPr>
            <w:tcW w:w="1190" w:type="dxa"/>
          </w:tcPr>
          <w:p w14:paraId="1CA114DC" w14:textId="77777777" w:rsidR="002E6CC9" w:rsidRPr="00752CF0" w:rsidRDefault="002E6CC9" w:rsidP="0056434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52CF0">
              <w:rPr>
                <w:rFonts w:ascii="Century Gothic" w:hAnsi="Century Gothic"/>
                <w:b/>
                <w:sz w:val="20"/>
                <w:szCs w:val="20"/>
              </w:rPr>
              <w:t>Summer 2</w:t>
            </w:r>
          </w:p>
        </w:tc>
        <w:tc>
          <w:tcPr>
            <w:tcW w:w="1017" w:type="dxa"/>
          </w:tcPr>
          <w:p w14:paraId="6AAA105D" w14:textId="77777777" w:rsidR="002E6CC9" w:rsidRPr="00752CF0" w:rsidRDefault="002E6CC9" w:rsidP="0056434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52CF0">
              <w:rPr>
                <w:rFonts w:ascii="Century Gothic" w:hAnsi="Century Gothic"/>
                <w:b/>
                <w:sz w:val="20"/>
                <w:szCs w:val="20"/>
              </w:rPr>
              <w:t xml:space="preserve">Teaching days </w:t>
            </w:r>
          </w:p>
        </w:tc>
      </w:tr>
      <w:tr w:rsidR="002E6CC9" w:rsidRPr="004F51E6" w14:paraId="28642BB0" w14:textId="77777777" w:rsidTr="0056434F">
        <w:tc>
          <w:tcPr>
            <w:tcW w:w="1193" w:type="dxa"/>
          </w:tcPr>
          <w:p w14:paraId="2F1FD1DA" w14:textId="77777777" w:rsidR="002E6CC9" w:rsidRPr="00752CF0" w:rsidRDefault="002E6CC9" w:rsidP="0056434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52CF0">
              <w:rPr>
                <w:rFonts w:ascii="Century Gothic" w:hAnsi="Century Gothic"/>
                <w:b/>
                <w:sz w:val="20"/>
                <w:szCs w:val="20"/>
              </w:rPr>
              <w:t>Open</w:t>
            </w:r>
          </w:p>
        </w:tc>
        <w:tc>
          <w:tcPr>
            <w:tcW w:w="1225" w:type="dxa"/>
          </w:tcPr>
          <w:p w14:paraId="72C271CF" w14:textId="5A30A87D" w:rsidR="002E6CC9" w:rsidRPr="004F51E6" w:rsidRDefault="002E6CC9" w:rsidP="0056434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Tues 3 Sep</w:t>
            </w:r>
          </w:p>
        </w:tc>
        <w:tc>
          <w:tcPr>
            <w:tcW w:w="1178" w:type="dxa"/>
          </w:tcPr>
          <w:p w14:paraId="2894F555" w14:textId="7AC7AB8D" w:rsidR="002E6CC9" w:rsidRPr="004F51E6" w:rsidRDefault="002E6CC9" w:rsidP="0056434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Mon </w:t>
            </w:r>
            <w:r w:rsidR="00C526F7">
              <w:rPr>
                <w:rFonts w:ascii="Century Gothic" w:hAnsi="Century Gothic"/>
                <w:sz w:val="20"/>
                <w:szCs w:val="20"/>
              </w:rPr>
              <w:t xml:space="preserve">4 Nov </w:t>
            </w:r>
          </w:p>
        </w:tc>
        <w:tc>
          <w:tcPr>
            <w:tcW w:w="1122" w:type="dxa"/>
          </w:tcPr>
          <w:p w14:paraId="75947D57" w14:textId="21D2669F" w:rsidR="002E6CC9" w:rsidRPr="004F51E6" w:rsidRDefault="00C526F7" w:rsidP="0056434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Mon 6 </w:t>
            </w:r>
            <w:r w:rsidR="002E6CC9">
              <w:rPr>
                <w:rFonts w:ascii="Century Gothic" w:hAnsi="Century Gothic"/>
                <w:sz w:val="20"/>
                <w:szCs w:val="20"/>
              </w:rPr>
              <w:t xml:space="preserve">Jan </w:t>
            </w:r>
          </w:p>
        </w:tc>
        <w:tc>
          <w:tcPr>
            <w:tcW w:w="1127" w:type="dxa"/>
          </w:tcPr>
          <w:p w14:paraId="5C996D09" w14:textId="2C0A0305" w:rsidR="002E6CC9" w:rsidRPr="004F51E6" w:rsidRDefault="00A4042E" w:rsidP="0056434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Tues 25</w:t>
            </w:r>
            <w:r w:rsidR="002E6CC9">
              <w:rPr>
                <w:rFonts w:ascii="Century Gothic" w:hAnsi="Century Gothic"/>
                <w:sz w:val="20"/>
                <w:szCs w:val="20"/>
              </w:rPr>
              <w:t xml:space="preserve"> Feb</w:t>
            </w:r>
          </w:p>
        </w:tc>
        <w:tc>
          <w:tcPr>
            <w:tcW w:w="1190" w:type="dxa"/>
          </w:tcPr>
          <w:p w14:paraId="04F8EAFC" w14:textId="4C0AED79" w:rsidR="002E6CC9" w:rsidRPr="004F51E6" w:rsidRDefault="00C526F7" w:rsidP="0056434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Weds 23 April </w:t>
            </w:r>
          </w:p>
        </w:tc>
        <w:tc>
          <w:tcPr>
            <w:tcW w:w="1190" w:type="dxa"/>
          </w:tcPr>
          <w:p w14:paraId="5C5B6A8F" w14:textId="3DC24BFC" w:rsidR="002E6CC9" w:rsidRPr="004F51E6" w:rsidRDefault="002E6CC9" w:rsidP="0056434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Mon 2 June</w:t>
            </w:r>
          </w:p>
        </w:tc>
        <w:tc>
          <w:tcPr>
            <w:tcW w:w="1017" w:type="dxa"/>
          </w:tcPr>
          <w:p w14:paraId="3A13E5D0" w14:textId="77777777" w:rsidR="002E6CC9" w:rsidRPr="004F51E6" w:rsidRDefault="002E6CC9" w:rsidP="0056434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E6CC9" w:rsidRPr="004F51E6" w14:paraId="723FD4FB" w14:textId="77777777" w:rsidTr="0056434F">
        <w:tc>
          <w:tcPr>
            <w:tcW w:w="1193" w:type="dxa"/>
          </w:tcPr>
          <w:p w14:paraId="25ECD196" w14:textId="77777777" w:rsidR="002E6CC9" w:rsidRPr="00752CF0" w:rsidRDefault="002E6CC9" w:rsidP="0056434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52CF0">
              <w:rPr>
                <w:rFonts w:ascii="Century Gothic" w:hAnsi="Century Gothic"/>
                <w:b/>
                <w:sz w:val="20"/>
                <w:szCs w:val="20"/>
              </w:rPr>
              <w:t>Close</w:t>
            </w:r>
          </w:p>
        </w:tc>
        <w:tc>
          <w:tcPr>
            <w:tcW w:w="1225" w:type="dxa"/>
          </w:tcPr>
          <w:p w14:paraId="09312862" w14:textId="7E9AF57F" w:rsidR="002E6CC9" w:rsidRPr="004F51E6" w:rsidRDefault="002E6CC9" w:rsidP="0056434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Fri </w:t>
            </w:r>
            <w:r w:rsidR="00C526F7">
              <w:rPr>
                <w:rFonts w:ascii="Century Gothic" w:hAnsi="Century Gothic"/>
                <w:sz w:val="20"/>
                <w:szCs w:val="20"/>
              </w:rPr>
              <w:t xml:space="preserve">25 Oct </w:t>
            </w:r>
          </w:p>
        </w:tc>
        <w:tc>
          <w:tcPr>
            <w:tcW w:w="1178" w:type="dxa"/>
          </w:tcPr>
          <w:p w14:paraId="3DE6F69E" w14:textId="731C407C" w:rsidR="002E6CC9" w:rsidRPr="004F51E6" w:rsidRDefault="00C526F7" w:rsidP="0056434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Fri 20</w:t>
            </w:r>
            <w:r w:rsidR="002E6CC9">
              <w:rPr>
                <w:rFonts w:ascii="Century Gothic" w:hAnsi="Century Gothic"/>
                <w:sz w:val="20"/>
                <w:szCs w:val="20"/>
              </w:rPr>
              <w:t xml:space="preserve"> Dec</w:t>
            </w:r>
          </w:p>
        </w:tc>
        <w:tc>
          <w:tcPr>
            <w:tcW w:w="1122" w:type="dxa"/>
          </w:tcPr>
          <w:p w14:paraId="608FDC05" w14:textId="15156F35" w:rsidR="002E6CC9" w:rsidRPr="004F51E6" w:rsidRDefault="002E6CC9" w:rsidP="0056434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Fri 14 Feb</w:t>
            </w:r>
          </w:p>
        </w:tc>
        <w:tc>
          <w:tcPr>
            <w:tcW w:w="1127" w:type="dxa"/>
          </w:tcPr>
          <w:p w14:paraId="09F896BE" w14:textId="6502455B" w:rsidR="002E6CC9" w:rsidRPr="004F51E6" w:rsidRDefault="002E6CC9" w:rsidP="0056434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Fri 4  April</w:t>
            </w:r>
          </w:p>
        </w:tc>
        <w:tc>
          <w:tcPr>
            <w:tcW w:w="1190" w:type="dxa"/>
          </w:tcPr>
          <w:p w14:paraId="20BBB238" w14:textId="0CC602AE" w:rsidR="002E6CC9" w:rsidRPr="004F51E6" w:rsidRDefault="002E6CC9" w:rsidP="0056434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Fri 23 May</w:t>
            </w:r>
          </w:p>
        </w:tc>
        <w:tc>
          <w:tcPr>
            <w:tcW w:w="1190" w:type="dxa"/>
          </w:tcPr>
          <w:p w14:paraId="5BB0D4DA" w14:textId="65D7DB31" w:rsidR="002E6CC9" w:rsidRPr="004F51E6" w:rsidRDefault="002E6CC9" w:rsidP="0056434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Fri 18 July </w:t>
            </w:r>
          </w:p>
        </w:tc>
        <w:tc>
          <w:tcPr>
            <w:tcW w:w="1017" w:type="dxa"/>
          </w:tcPr>
          <w:p w14:paraId="29E2861D" w14:textId="77777777" w:rsidR="002E6CC9" w:rsidRPr="004F51E6" w:rsidRDefault="002E6CC9" w:rsidP="0056434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E6CC9" w:rsidRPr="004F51E6" w14:paraId="5C350F1C" w14:textId="77777777" w:rsidTr="0056434F">
        <w:tc>
          <w:tcPr>
            <w:tcW w:w="1193" w:type="dxa"/>
            <w:shd w:val="clear" w:color="auto" w:fill="FFFFFF" w:themeFill="background1"/>
          </w:tcPr>
          <w:p w14:paraId="15DAA835" w14:textId="77777777" w:rsidR="002E6CC9" w:rsidRPr="00752CF0" w:rsidRDefault="002E6CC9" w:rsidP="0056434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52CF0">
              <w:rPr>
                <w:rFonts w:ascii="Century Gothic" w:hAnsi="Century Gothic"/>
                <w:b/>
                <w:sz w:val="20"/>
                <w:szCs w:val="20"/>
              </w:rPr>
              <w:t xml:space="preserve">No of teaching days </w:t>
            </w:r>
          </w:p>
        </w:tc>
        <w:tc>
          <w:tcPr>
            <w:tcW w:w="1225" w:type="dxa"/>
            <w:shd w:val="clear" w:color="auto" w:fill="FFFFFF" w:themeFill="background1"/>
          </w:tcPr>
          <w:p w14:paraId="0073B906" w14:textId="781EFC03" w:rsidR="002E6CC9" w:rsidRPr="004F51E6" w:rsidRDefault="00C526F7" w:rsidP="0056434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39</w:t>
            </w:r>
          </w:p>
        </w:tc>
        <w:tc>
          <w:tcPr>
            <w:tcW w:w="1178" w:type="dxa"/>
            <w:shd w:val="clear" w:color="auto" w:fill="FFFFFF" w:themeFill="background1"/>
          </w:tcPr>
          <w:p w14:paraId="728DBE65" w14:textId="69C1461F" w:rsidR="002E6CC9" w:rsidRPr="004F51E6" w:rsidRDefault="002E6CC9" w:rsidP="0056434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  <w:r w:rsidR="00C526F7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122" w:type="dxa"/>
            <w:shd w:val="clear" w:color="auto" w:fill="FFFFFF" w:themeFill="background1"/>
          </w:tcPr>
          <w:p w14:paraId="42CE10C5" w14:textId="3895498E" w:rsidR="002E6CC9" w:rsidRPr="004F51E6" w:rsidRDefault="00C526F7" w:rsidP="0056434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  <w:tc>
          <w:tcPr>
            <w:tcW w:w="1127" w:type="dxa"/>
            <w:shd w:val="clear" w:color="auto" w:fill="FFFFFF" w:themeFill="background1"/>
          </w:tcPr>
          <w:p w14:paraId="7666201E" w14:textId="247FDDFB" w:rsidR="002E6CC9" w:rsidRPr="004F51E6" w:rsidRDefault="00C526F7" w:rsidP="0056434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</w:t>
            </w:r>
          </w:p>
        </w:tc>
        <w:tc>
          <w:tcPr>
            <w:tcW w:w="1190" w:type="dxa"/>
            <w:shd w:val="clear" w:color="auto" w:fill="FFFFFF" w:themeFill="background1"/>
          </w:tcPr>
          <w:p w14:paraId="46EB14D6" w14:textId="27EAFFE5" w:rsidR="002E6CC9" w:rsidRPr="004F51E6" w:rsidRDefault="002E6CC9" w:rsidP="0056434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C526F7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190" w:type="dxa"/>
            <w:shd w:val="clear" w:color="auto" w:fill="FFFFFF" w:themeFill="background1"/>
          </w:tcPr>
          <w:p w14:paraId="438B2BFC" w14:textId="198EF0CE" w:rsidR="002E6CC9" w:rsidRPr="004F51E6" w:rsidRDefault="002E6CC9" w:rsidP="0056434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  <w:r w:rsidR="006E29C5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017" w:type="dxa"/>
            <w:shd w:val="clear" w:color="auto" w:fill="FFFFFF" w:themeFill="background1"/>
          </w:tcPr>
          <w:p w14:paraId="4D233F02" w14:textId="77777777" w:rsidR="002E6CC9" w:rsidRPr="004F51E6" w:rsidRDefault="002E6CC9" w:rsidP="0056434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190 days</w:t>
            </w:r>
          </w:p>
        </w:tc>
      </w:tr>
      <w:tr w:rsidR="002E6CC9" w:rsidRPr="004F51E6" w14:paraId="694AF3D0" w14:textId="77777777" w:rsidTr="00C526F7">
        <w:tc>
          <w:tcPr>
            <w:tcW w:w="1193" w:type="dxa"/>
            <w:shd w:val="clear" w:color="auto" w:fill="A6A6A6" w:themeFill="background1" w:themeFillShade="A6"/>
          </w:tcPr>
          <w:p w14:paraId="7A9187C6" w14:textId="77777777" w:rsidR="002E6CC9" w:rsidRPr="00752CF0" w:rsidRDefault="002E6CC9" w:rsidP="0056434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52CF0">
              <w:rPr>
                <w:rFonts w:ascii="Century Gothic" w:hAnsi="Century Gothic"/>
                <w:b/>
                <w:sz w:val="20"/>
                <w:szCs w:val="20"/>
              </w:rPr>
              <w:t xml:space="preserve">INSET DAYS </w:t>
            </w:r>
          </w:p>
        </w:tc>
        <w:tc>
          <w:tcPr>
            <w:tcW w:w="1225" w:type="dxa"/>
            <w:shd w:val="clear" w:color="auto" w:fill="A6A6A6" w:themeFill="background1" w:themeFillShade="A6"/>
          </w:tcPr>
          <w:p w14:paraId="3C12B8A2" w14:textId="10A6031A" w:rsidR="002E6CC9" w:rsidRPr="004F51E6" w:rsidRDefault="002E6CC9" w:rsidP="0056434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Mon 2 Sep</w:t>
            </w:r>
          </w:p>
        </w:tc>
        <w:tc>
          <w:tcPr>
            <w:tcW w:w="1178" w:type="dxa"/>
            <w:shd w:val="clear" w:color="auto" w:fill="auto"/>
          </w:tcPr>
          <w:p w14:paraId="3541E283" w14:textId="3D395061" w:rsidR="002E6CC9" w:rsidRPr="004F51E6" w:rsidRDefault="002E6CC9" w:rsidP="0056434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3B9B9641" w14:textId="1B9AC409" w:rsidR="002E6CC9" w:rsidRPr="004F51E6" w:rsidRDefault="002E6CC9" w:rsidP="0056434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6A6A6" w:themeFill="background1" w:themeFillShade="A6"/>
          </w:tcPr>
          <w:p w14:paraId="5AE00D35" w14:textId="2285C52A" w:rsidR="002E6CC9" w:rsidRPr="004F51E6" w:rsidRDefault="00C526F7" w:rsidP="0056434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Mon 24 Feb </w:t>
            </w:r>
          </w:p>
        </w:tc>
        <w:tc>
          <w:tcPr>
            <w:tcW w:w="1190" w:type="dxa"/>
            <w:shd w:val="clear" w:color="auto" w:fill="auto"/>
          </w:tcPr>
          <w:p w14:paraId="6067A309" w14:textId="77777777" w:rsidR="002E6CC9" w:rsidRPr="004F51E6" w:rsidRDefault="002E6CC9" w:rsidP="0056434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BFBFBF" w:themeFill="background1" w:themeFillShade="BF"/>
          </w:tcPr>
          <w:p w14:paraId="02E688FC" w14:textId="45793FFC" w:rsidR="002E6CC9" w:rsidRPr="004F51E6" w:rsidRDefault="002E6CC9" w:rsidP="0056434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Mon 21st, Tues 22</w:t>
            </w:r>
            <w:r w:rsidRPr="006E29C5">
              <w:rPr>
                <w:rFonts w:ascii="Century Gothic" w:hAnsi="Century Gothic"/>
                <w:sz w:val="20"/>
                <w:szCs w:val="20"/>
                <w:vertAlign w:val="superscript"/>
              </w:rPr>
              <w:t>nd</w:t>
            </w:r>
            <w:r w:rsidR="006E29C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26F7">
              <w:rPr>
                <w:rFonts w:ascii="Century Gothic" w:hAnsi="Century Gothic"/>
                <w:sz w:val="20"/>
                <w:szCs w:val="20"/>
              </w:rPr>
              <w:t xml:space="preserve">Weds 23 July </w:t>
            </w:r>
          </w:p>
        </w:tc>
        <w:tc>
          <w:tcPr>
            <w:tcW w:w="1017" w:type="dxa"/>
            <w:shd w:val="clear" w:color="auto" w:fill="auto"/>
          </w:tcPr>
          <w:p w14:paraId="6121D08F" w14:textId="77777777" w:rsidR="002E6CC9" w:rsidRPr="004F51E6" w:rsidRDefault="002E6CC9" w:rsidP="0056434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 days</w:t>
            </w:r>
          </w:p>
        </w:tc>
      </w:tr>
      <w:tr w:rsidR="002E6CC9" w:rsidRPr="004F51E6" w14:paraId="2FA57BDB" w14:textId="77777777" w:rsidTr="0056434F">
        <w:tc>
          <w:tcPr>
            <w:tcW w:w="1193" w:type="dxa"/>
            <w:shd w:val="clear" w:color="auto" w:fill="auto"/>
          </w:tcPr>
          <w:p w14:paraId="7B7858B0" w14:textId="77777777" w:rsidR="002E6CC9" w:rsidRPr="00752CF0" w:rsidRDefault="002E6CC9" w:rsidP="0056434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Total</w:t>
            </w:r>
          </w:p>
        </w:tc>
        <w:tc>
          <w:tcPr>
            <w:tcW w:w="1225" w:type="dxa"/>
            <w:shd w:val="clear" w:color="auto" w:fill="auto"/>
          </w:tcPr>
          <w:p w14:paraId="52EF47E1" w14:textId="1ECF1BA3" w:rsidR="002E6CC9" w:rsidRDefault="00C526F7" w:rsidP="0056434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40</w:t>
            </w:r>
          </w:p>
        </w:tc>
        <w:tc>
          <w:tcPr>
            <w:tcW w:w="1178" w:type="dxa"/>
            <w:shd w:val="clear" w:color="auto" w:fill="auto"/>
          </w:tcPr>
          <w:p w14:paraId="40A56AF7" w14:textId="56F819CC" w:rsidR="002E6CC9" w:rsidRPr="004F51E6" w:rsidRDefault="00C526F7" w:rsidP="0056434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</w:t>
            </w:r>
          </w:p>
        </w:tc>
        <w:tc>
          <w:tcPr>
            <w:tcW w:w="1122" w:type="dxa"/>
            <w:shd w:val="clear" w:color="auto" w:fill="auto"/>
          </w:tcPr>
          <w:p w14:paraId="2505529C" w14:textId="1C89F78B" w:rsidR="002E6CC9" w:rsidRPr="004F51E6" w:rsidRDefault="00C526F7" w:rsidP="0056434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  <w:tc>
          <w:tcPr>
            <w:tcW w:w="1127" w:type="dxa"/>
            <w:shd w:val="clear" w:color="auto" w:fill="auto"/>
          </w:tcPr>
          <w:p w14:paraId="583EEC15" w14:textId="67112C19" w:rsidR="002E6CC9" w:rsidRPr="004F51E6" w:rsidRDefault="00C526F7" w:rsidP="0056434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  <w:tc>
          <w:tcPr>
            <w:tcW w:w="1190" w:type="dxa"/>
            <w:shd w:val="clear" w:color="auto" w:fill="auto"/>
          </w:tcPr>
          <w:p w14:paraId="00F3D16D" w14:textId="0F191FF5" w:rsidR="002E6CC9" w:rsidRPr="004F51E6" w:rsidRDefault="00C526F7" w:rsidP="0056434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</w:t>
            </w:r>
          </w:p>
        </w:tc>
        <w:tc>
          <w:tcPr>
            <w:tcW w:w="1190" w:type="dxa"/>
            <w:shd w:val="clear" w:color="auto" w:fill="auto"/>
          </w:tcPr>
          <w:p w14:paraId="24B5F660" w14:textId="599ED707" w:rsidR="002E6CC9" w:rsidRPr="004F51E6" w:rsidRDefault="00C526F7" w:rsidP="0056434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38</w:t>
            </w:r>
          </w:p>
        </w:tc>
        <w:tc>
          <w:tcPr>
            <w:tcW w:w="1017" w:type="dxa"/>
            <w:shd w:val="clear" w:color="auto" w:fill="auto"/>
          </w:tcPr>
          <w:p w14:paraId="73B9880E" w14:textId="77777777" w:rsidR="002E6CC9" w:rsidRPr="00752CF0" w:rsidRDefault="002E6CC9" w:rsidP="0056434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52CF0">
              <w:rPr>
                <w:rFonts w:ascii="Century Gothic" w:hAnsi="Century Gothic"/>
                <w:b/>
                <w:sz w:val="20"/>
                <w:szCs w:val="20"/>
              </w:rPr>
              <w:t xml:space="preserve">195 days </w:t>
            </w:r>
          </w:p>
        </w:tc>
      </w:tr>
    </w:tbl>
    <w:p w14:paraId="05D8B691" w14:textId="15E3B63A" w:rsidR="002E6CC9" w:rsidRDefault="002E6CC9" w:rsidP="00752CF0">
      <w:pPr>
        <w:rPr>
          <w:b/>
        </w:rPr>
      </w:pPr>
    </w:p>
    <w:p w14:paraId="5BD29307" w14:textId="385F6A15" w:rsidR="00C526F7" w:rsidRDefault="00C526F7" w:rsidP="00752CF0">
      <w:pPr>
        <w:rPr>
          <w:b/>
        </w:rPr>
      </w:pPr>
    </w:p>
    <w:sectPr w:rsidR="00C52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9F"/>
    <w:rsid w:val="000156B8"/>
    <w:rsid w:val="0007012C"/>
    <w:rsid w:val="000F775B"/>
    <w:rsid w:val="001D64D3"/>
    <w:rsid w:val="00287B0B"/>
    <w:rsid w:val="002E6CC9"/>
    <w:rsid w:val="0036149F"/>
    <w:rsid w:val="00462EAB"/>
    <w:rsid w:val="004B53FC"/>
    <w:rsid w:val="004F51E6"/>
    <w:rsid w:val="00606560"/>
    <w:rsid w:val="00637A49"/>
    <w:rsid w:val="006E29C5"/>
    <w:rsid w:val="00706155"/>
    <w:rsid w:val="00752CF0"/>
    <w:rsid w:val="00786E3D"/>
    <w:rsid w:val="007B7CB9"/>
    <w:rsid w:val="007C451D"/>
    <w:rsid w:val="00834E6C"/>
    <w:rsid w:val="008A2B5C"/>
    <w:rsid w:val="00934548"/>
    <w:rsid w:val="0099643C"/>
    <w:rsid w:val="00A4042E"/>
    <w:rsid w:val="00A86199"/>
    <w:rsid w:val="00C124A6"/>
    <w:rsid w:val="00C526F7"/>
    <w:rsid w:val="00CF5965"/>
    <w:rsid w:val="00D2532C"/>
    <w:rsid w:val="00E4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DA9C5"/>
  <w15:docId w15:val="{C47516E5-5AED-4A2D-83B8-FB0D806F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CWAC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Helpdesk</dc:creator>
  <cp:lastModifiedBy>scb8753645</cp:lastModifiedBy>
  <cp:revision>2</cp:revision>
  <cp:lastPrinted>2020-08-21T08:49:00Z</cp:lastPrinted>
  <dcterms:created xsi:type="dcterms:W3CDTF">2024-07-01T13:35:00Z</dcterms:created>
  <dcterms:modified xsi:type="dcterms:W3CDTF">2024-07-01T13:35:00Z</dcterms:modified>
</cp:coreProperties>
</file>